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F" w:rsidRDefault="0003350F" w:rsidP="0003350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50F" w:rsidRDefault="0003350F" w:rsidP="0003350F">
      <w:pPr>
        <w:pStyle w:val="NormalWeb"/>
        <w:spacing w:before="0" w:beforeAutospacing="0" w:after="0" w:afterAutospacing="0"/>
        <w:ind w:left="3888"/>
        <w:jc w:val="both"/>
      </w:pPr>
      <w:r>
        <w:rPr>
          <w:color w:val="000000"/>
          <w:sz w:val="20"/>
          <w:szCs w:val="20"/>
        </w:rPr>
        <w:t>Šiaulių rajono mokytojų, pagalbos mokiniui</w:t>
      </w:r>
    </w:p>
    <w:p w:rsidR="0003350F" w:rsidRDefault="0003350F" w:rsidP="0003350F">
      <w:pPr>
        <w:pStyle w:val="NormalWeb"/>
        <w:spacing w:before="0" w:beforeAutospacing="0" w:after="0" w:afterAutospacing="0"/>
        <w:ind w:left="3888"/>
        <w:jc w:val="both"/>
      </w:pPr>
      <w:r>
        <w:rPr>
          <w:color w:val="000000"/>
          <w:sz w:val="20"/>
          <w:szCs w:val="20"/>
        </w:rPr>
        <w:t>specialistų, mokyklų vadovų ir kitų pedagoginių darbuotojų</w:t>
      </w:r>
    </w:p>
    <w:p w:rsidR="0003350F" w:rsidRPr="0003350F" w:rsidRDefault="0003350F" w:rsidP="0003350F">
      <w:pPr>
        <w:pStyle w:val="NormalWeb"/>
        <w:spacing w:before="0" w:beforeAutospacing="0" w:after="0" w:afterAutospacing="0"/>
        <w:ind w:left="3888"/>
        <w:rPr>
          <w:lang w:val="en-GB"/>
        </w:rPr>
      </w:pPr>
      <w:r>
        <w:rPr>
          <w:color w:val="000000"/>
          <w:sz w:val="20"/>
          <w:szCs w:val="20"/>
        </w:rPr>
        <w:t>metodinės veiklos organizavimo tvarkos aprašo priedas Nr.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GB"/>
        </w:rPr>
        <w:t>4</w:t>
      </w:r>
      <w:bookmarkStart w:id="0" w:name="_GoBack"/>
      <w:bookmarkEnd w:id="0"/>
    </w:p>
    <w:p w:rsidR="0003350F" w:rsidRDefault="0003350F" w:rsidP="0003350F">
      <w:pPr>
        <w:jc w:val="center"/>
      </w:pPr>
    </w:p>
    <w:p w:rsidR="0003350F" w:rsidRPr="000A104A" w:rsidRDefault="0003350F" w:rsidP="000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0A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Protokolo</w:t>
      </w:r>
      <w:proofErr w:type="spellEnd"/>
      <w:r w:rsidRPr="000A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formos</w:t>
      </w:r>
      <w:proofErr w:type="spellEnd"/>
      <w:r w:rsidRPr="000A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pavyzdys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3350F" w:rsidRPr="000A104A" w:rsidRDefault="0003350F" w:rsidP="000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50F" w:rsidRPr="000A104A" w:rsidRDefault="0003350F" w:rsidP="000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 PASITARIMO PROTOKOLAS</w:t>
      </w:r>
    </w:p>
    <w:p w:rsidR="0003350F" w:rsidRPr="000A104A" w:rsidRDefault="0003350F" w:rsidP="000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50F" w:rsidRPr="000A104A" w:rsidRDefault="0003350F" w:rsidP="000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20....-...-....</w:t>
      </w:r>
      <w:proofErr w:type="gram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350F" w:rsidRPr="000A104A" w:rsidRDefault="0003350F" w:rsidP="000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03350F" w:rsidRPr="000A104A" w:rsidRDefault="0003350F" w:rsidP="000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Pr="000A104A">
        <w:rPr>
          <w:rFonts w:ascii="Times New Roman" w:eastAsia="Times New Roman" w:hAnsi="Times New Roman" w:cs="Times New Roman"/>
          <w:color w:val="000000"/>
        </w:rPr>
        <w:t>vieta</w:t>
      </w:r>
      <w:proofErr w:type="spellEnd"/>
      <w:proofErr w:type="gramEnd"/>
      <w:r w:rsidRPr="000A104A">
        <w:rPr>
          <w:rFonts w:ascii="Times New Roman" w:eastAsia="Times New Roman" w:hAnsi="Times New Roman" w:cs="Times New Roman"/>
          <w:color w:val="000000"/>
        </w:rPr>
        <w:t>)</w:t>
      </w:r>
    </w:p>
    <w:p w:rsidR="0003350F" w:rsidRPr="000A104A" w:rsidRDefault="0003350F" w:rsidP="000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50F" w:rsidRPr="000A104A" w:rsidRDefault="0003350F" w:rsidP="0003350F">
      <w:pPr>
        <w:spacing w:after="0" w:line="240" w:lineRule="auto"/>
        <w:ind w:firstLine="1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Pasitarimo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pirmininkas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Vardas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pavardė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3350F" w:rsidRPr="000A104A" w:rsidRDefault="0003350F" w:rsidP="0003350F">
      <w:pPr>
        <w:spacing w:after="0" w:line="240" w:lineRule="auto"/>
        <w:ind w:firstLine="1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Pasitarimo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Vardas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pavardė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3350F" w:rsidRPr="000A104A" w:rsidRDefault="0003350F" w:rsidP="0003350F">
      <w:pPr>
        <w:spacing w:after="0" w:line="240" w:lineRule="auto"/>
        <w:ind w:firstLine="1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Dalyvavo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Vardai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pavardės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arba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nurodoma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dalyvių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sąrašas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pridedamas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50F" w:rsidRPr="000A104A" w:rsidRDefault="0003350F" w:rsidP="000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DARBOTVARKĖ:</w:t>
      </w:r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1. ......</w:t>
      </w:r>
      <w:proofErr w:type="gram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2. ......</w:t>
      </w:r>
      <w:proofErr w:type="gram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SVARSTYTA. </w:t>
      </w: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Darbotvarkės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klausimas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3350F" w:rsidRPr="000A104A" w:rsidRDefault="0003350F" w:rsidP="0003350F">
      <w:pPr>
        <w:spacing w:after="0" w:line="240" w:lineRule="auto"/>
        <w:ind w:firstLine="1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Pranešėjas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Vardas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pavardė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pranešimo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turinys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arba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nurodoma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pranešimas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pridedamas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3350F" w:rsidRPr="000A104A" w:rsidRDefault="0003350F" w:rsidP="000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Pasisakiusiųjų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vardai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pavardės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pasisakymo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turinys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NUTARTA:</w:t>
      </w:r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1. ......</w:t>
      </w:r>
      <w:proofErr w:type="gram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2. ......</w:t>
      </w:r>
      <w:proofErr w:type="gram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SVARSTYTA. </w:t>
      </w: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Darbotvarkės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klausimas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3350F" w:rsidRPr="000A104A" w:rsidRDefault="0003350F" w:rsidP="0003350F">
      <w:pPr>
        <w:spacing w:after="0" w:line="240" w:lineRule="auto"/>
        <w:ind w:firstLine="1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Pranešėjas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Vardas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pavardė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pranešimo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turinys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arba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nurodoma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pranešimas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pridedamas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3350F" w:rsidRPr="000A104A" w:rsidRDefault="0003350F" w:rsidP="000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Pasisakiusiųjų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vardai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pavardės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pasisakymo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turinys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NUTARTA:</w:t>
      </w:r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1. ......</w:t>
      </w:r>
      <w:proofErr w:type="gram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03350F" w:rsidRPr="000A104A" w:rsidRDefault="0003350F" w:rsidP="0003350F">
      <w:pPr>
        <w:spacing w:after="0" w:line="240" w:lineRule="auto"/>
        <w:ind w:firstLine="12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2. ......</w:t>
      </w:r>
      <w:proofErr w:type="gram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03350F" w:rsidRPr="000A104A" w:rsidRDefault="0003350F" w:rsidP="000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Pasitarimo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pirmininkas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Parašas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Vardas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pavardė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3350F" w:rsidRPr="000A104A" w:rsidRDefault="0003350F" w:rsidP="00033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50F" w:rsidRPr="000A104A" w:rsidRDefault="0003350F" w:rsidP="000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Pasitarimo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Parašas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Vardas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pavardė</w:t>
      </w:r>
      <w:proofErr w:type="spellEnd"/>
      <w:r w:rsidRPr="000A10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3350F" w:rsidRDefault="0003350F" w:rsidP="0003350F">
      <w:pPr>
        <w:jc w:val="center"/>
      </w:pPr>
    </w:p>
    <w:p w:rsidR="000316A3" w:rsidRDefault="000316A3"/>
    <w:sectPr w:rsidR="000316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0F"/>
    <w:rsid w:val="000316A3"/>
    <w:rsid w:val="0003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0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0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0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0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SRSPT</dc:creator>
  <cp:lastModifiedBy>SRSPT</cp:lastModifiedBy>
  <cp:revision>1</cp:revision>
  <dcterms:created xsi:type="dcterms:W3CDTF">2018-10-23T06:34:00Z</dcterms:created>
  <dcterms:modified xsi:type="dcterms:W3CDTF">2018-10-23T06:37:00Z</dcterms:modified>
</cp:coreProperties>
</file>